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59" w:rsidRDefault="00C14659" w:rsidP="00C14659">
      <w:pPr>
        <w:ind w:left="-709" w:firstLine="709"/>
        <w:rPr>
          <w:rFonts w:asciiTheme="majorHAnsi" w:hAnsiTheme="majorHAnsi" w:cs="Times New Roman"/>
          <w:i/>
        </w:rPr>
      </w:pPr>
    </w:p>
    <w:p w:rsidR="00C14659" w:rsidRDefault="00C14659" w:rsidP="00C14659">
      <w:pPr>
        <w:spacing w:after="0"/>
        <w:ind w:firstLine="5812"/>
        <w:jc w:val="right"/>
        <w:rPr>
          <w:rFonts w:asciiTheme="majorHAnsi" w:hAnsiTheme="majorHAnsi" w:cs="Times New Roman"/>
          <w:i/>
        </w:rPr>
      </w:pPr>
      <w:r>
        <w:rPr>
          <w:rFonts w:asciiTheme="majorHAnsi" w:hAnsiTheme="majorHAnsi" w:cs="Times New Roman"/>
          <w:i/>
        </w:rPr>
        <w:t>экз. №____</w:t>
      </w:r>
    </w:p>
    <w:p w:rsidR="00C14659" w:rsidRDefault="00C14659" w:rsidP="00C14659">
      <w:pPr>
        <w:spacing w:after="0"/>
        <w:ind w:firstLine="5812"/>
        <w:jc w:val="right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УТВЕРЖДАЮ</w:t>
      </w: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Директор</w:t>
      </w: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МКУК «Котляревский СДК»  </w:t>
      </w: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16"/>
          <w:szCs w:val="16"/>
        </w:rPr>
      </w:pP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_________________</w:t>
      </w:r>
      <w:r>
        <w:rPr>
          <w:rFonts w:asciiTheme="majorHAnsi" w:hAnsiTheme="majorHAnsi" w:cs="Times New Roman"/>
          <w:b/>
          <w:sz w:val="28"/>
          <w:szCs w:val="28"/>
        </w:rPr>
        <w:t>И.М. Заиченко</w:t>
      </w: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sz w:val="16"/>
          <w:szCs w:val="16"/>
        </w:rPr>
      </w:pPr>
    </w:p>
    <w:p w:rsidR="00C14659" w:rsidRDefault="00C14659" w:rsidP="00C14659">
      <w:pPr>
        <w:spacing w:after="0"/>
        <w:ind w:firstLine="5812"/>
        <w:rPr>
          <w:rFonts w:asciiTheme="majorHAnsi" w:hAnsiTheme="majorHAnsi" w:cs="Times New Roman"/>
          <w:i/>
          <w:sz w:val="28"/>
          <w:szCs w:val="28"/>
        </w:rPr>
      </w:pPr>
      <w:r>
        <w:rPr>
          <w:rFonts w:asciiTheme="majorHAnsi" w:hAnsiTheme="majorHAnsi" w:cs="Times New Roman"/>
          <w:i/>
          <w:sz w:val="28"/>
          <w:szCs w:val="28"/>
        </w:rPr>
        <w:t>«______»</w:t>
      </w:r>
      <w:r>
        <w:rPr>
          <w:rFonts w:asciiTheme="majorHAnsi" w:hAnsiTheme="majorHAnsi" w:cs="Times New Roman"/>
          <w:i/>
          <w:sz w:val="28"/>
          <w:szCs w:val="28"/>
          <w:u w:val="single"/>
        </w:rPr>
        <w:t xml:space="preserve"> Май </w:t>
      </w:r>
      <w:r>
        <w:rPr>
          <w:rFonts w:asciiTheme="majorHAnsi" w:hAnsiTheme="majorHAnsi" w:cs="Times New Roman"/>
          <w:i/>
          <w:sz w:val="28"/>
          <w:szCs w:val="28"/>
        </w:rPr>
        <w:t>20</w:t>
      </w:r>
      <w:r>
        <w:rPr>
          <w:rFonts w:asciiTheme="majorHAnsi" w:hAnsiTheme="majorHAnsi" w:cs="Times New Roman"/>
          <w:i/>
          <w:sz w:val="28"/>
          <w:szCs w:val="28"/>
          <w:u w:val="single"/>
        </w:rPr>
        <w:t>24</w:t>
      </w:r>
      <w:r>
        <w:rPr>
          <w:rFonts w:asciiTheme="majorHAnsi" w:hAnsiTheme="majorHAnsi" w:cs="Times New Roman"/>
          <w:i/>
          <w:sz w:val="28"/>
          <w:szCs w:val="28"/>
        </w:rPr>
        <w:t xml:space="preserve"> г.</w:t>
      </w: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proofErr w:type="gramStart"/>
      <w:r>
        <w:rPr>
          <w:rFonts w:asciiTheme="majorHAnsi" w:hAnsiTheme="majorHAnsi" w:cs="Times New Roman"/>
          <w:b/>
          <w:sz w:val="28"/>
          <w:szCs w:val="28"/>
        </w:rPr>
        <w:t>П</w:t>
      </w:r>
      <w:proofErr w:type="gramEnd"/>
      <w:r>
        <w:rPr>
          <w:rFonts w:asciiTheme="majorHAnsi" w:hAnsiTheme="majorHAnsi" w:cs="Times New Roman"/>
          <w:b/>
          <w:sz w:val="28"/>
          <w:szCs w:val="28"/>
        </w:rPr>
        <w:t xml:space="preserve"> Л А Н</w:t>
      </w:r>
    </w:p>
    <w:p w:rsidR="00C14659" w:rsidRDefault="00C14659" w:rsidP="00C14659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проведения мероприятий МКУК «Котляревский СДК»</w:t>
      </w:r>
    </w:p>
    <w:p w:rsidR="00C14659" w:rsidRDefault="00C14659" w:rsidP="00C14659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на Июнь 2024 года</w:t>
      </w:r>
    </w:p>
    <w:p w:rsidR="00C14659" w:rsidRDefault="00C14659" w:rsidP="00C14659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tbl>
      <w:tblPr>
        <w:tblStyle w:val="a3"/>
        <w:tblW w:w="9930" w:type="dxa"/>
        <w:tblInd w:w="-176" w:type="dxa"/>
        <w:tblLayout w:type="fixed"/>
        <w:tblLook w:val="06A0"/>
      </w:tblPr>
      <w:tblGrid>
        <w:gridCol w:w="665"/>
        <w:gridCol w:w="3429"/>
        <w:gridCol w:w="1860"/>
        <w:gridCol w:w="1987"/>
        <w:gridCol w:w="1989"/>
      </w:tblGrid>
      <w:tr w:rsidR="00C14659" w:rsidTr="008D58F3">
        <w:trPr>
          <w:trHeight w:val="389"/>
        </w:trPr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№</w:t>
            </w:r>
          </w:p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42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Наименование</w:t>
            </w:r>
          </w:p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Дата и время проведения</w:t>
            </w:r>
          </w:p>
        </w:tc>
        <w:tc>
          <w:tcPr>
            <w:tcW w:w="1987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Место</w:t>
            </w:r>
          </w:p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проведения</w:t>
            </w:r>
          </w:p>
        </w:tc>
        <w:tc>
          <w:tcPr>
            <w:tcW w:w="19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Ответственный</w:t>
            </w:r>
          </w:p>
        </w:tc>
      </w:tr>
      <w:tr w:rsidR="00C14659" w:rsidTr="008D58F3">
        <w:trPr>
          <w:trHeight w:val="389"/>
        </w:trPr>
        <w:tc>
          <w:tcPr>
            <w:tcW w:w="665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-1-</w:t>
            </w:r>
          </w:p>
        </w:tc>
        <w:tc>
          <w:tcPr>
            <w:tcW w:w="342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-2-</w:t>
            </w:r>
          </w:p>
        </w:tc>
        <w:tc>
          <w:tcPr>
            <w:tcW w:w="186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-3-</w:t>
            </w:r>
          </w:p>
        </w:tc>
        <w:tc>
          <w:tcPr>
            <w:tcW w:w="1987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-4-</w:t>
            </w:r>
          </w:p>
        </w:tc>
        <w:tc>
          <w:tcPr>
            <w:tcW w:w="19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14659" w:rsidRDefault="00C14659">
            <w:pPr>
              <w:jc w:val="center"/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i/>
                <w:sz w:val="26"/>
                <w:szCs w:val="26"/>
              </w:rPr>
              <w:t>-5-</w:t>
            </w:r>
          </w:p>
        </w:tc>
      </w:tr>
      <w:tr w:rsidR="00C14659" w:rsidTr="008D58F3">
        <w:trPr>
          <w:trHeight w:val="338"/>
        </w:trPr>
        <w:tc>
          <w:tcPr>
            <w:tcW w:w="665" w:type="dxa"/>
            <w:tcBorders>
              <w:top w:val="double" w:sz="4" w:space="0" w:color="auto"/>
              <w:left w:val="sing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C146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2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0F452A" w:rsidP="000F4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гра, посвященная Дню защиты детей "Путешествие по сказкам".</w:t>
            </w:r>
          </w:p>
        </w:tc>
        <w:tc>
          <w:tcPr>
            <w:tcW w:w="1860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0F452A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98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52A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C14659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89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0F452A" w:rsidRPr="00CD7889" w:rsidRDefault="000F452A" w:rsidP="000F4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0F452A" w:rsidRPr="00CD7889" w:rsidRDefault="000F452A" w:rsidP="000F4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14659" w:rsidRPr="00CD7889" w:rsidRDefault="000F452A" w:rsidP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0F452A" w:rsidRPr="00CD7889" w:rsidRDefault="000F452A" w:rsidP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F3" w:rsidTr="008D58F3">
        <w:trPr>
          <w:trHeight w:val="338"/>
        </w:trPr>
        <w:tc>
          <w:tcPr>
            <w:tcW w:w="665" w:type="dxa"/>
            <w:tcBorders>
              <w:top w:val="double" w:sz="4" w:space="0" w:color="auto"/>
              <w:left w:val="sing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29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CD7889" w:rsidRDefault="008D58F3" w:rsidP="000F4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"Гуляй пока молодой".</w:t>
            </w:r>
          </w:p>
        </w:tc>
        <w:tc>
          <w:tcPr>
            <w:tcW w:w="1860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8D58F3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  <w:p w:rsidR="008D58F3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9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8D58F3" w:rsidRPr="00CD7889" w:rsidRDefault="008D58F3" w:rsidP="008D5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8D58F3" w:rsidRPr="00CD7889" w:rsidRDefault="008D58F3" w:rsidP="008D5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8D58F3" w:rsidRPr="00CD7889" w:rsidRDefault="008D58F3" w:rsidP="008D5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8D58F3" w:rsidRPr="00CD7889" w:rsidRDefault="008D58F3" w:rsidP="008D5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C14659" w:rsidTr="008D58F3">
        <w:trPr>
          <w:trHeight w:val="743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C146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452A" w:rsidRPr="00CD7889" w:rsidRDefault="000F45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   </w:t>
            </w:r>
          </w:p>
          <w:p w:rsidR="00C14659" w:rsidRPr="00CD7889" w:rsidRDefault="000F452A" w:rsidP="008D5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   «В единстве наша сила»                (ко Дню России)               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04.06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14659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C14659" w:rsidTr="008D58F3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C146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0F45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Сказочная викторина</w:t>
            </w:r>
          </w:p>
          <w:p w:rsidR="000F452A" w:rsidRPr="00CD7889" w:rsidRDefault="000F452A" w:rsidP="000F4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«У Пушкинского Лукоморья»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06.06.</w:t>
            </w:r>
          </w:p>
          <w:p w:rsidR="000F452A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14659" w:rsidRPr="00CD7889" w:rsidRDefault="000F4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9906F1" w:rsidTr="008D58F3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06F1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06F1" w:rsidRPr="00CD7889" w:rsidRDefault="009906F1" w:rsidP="00990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"Новое поколение".</w:t>
            </w:r>
          </w:p>
          <w:p w:rsidR="009906F1" w:rsidRPr="00CD7889" w:rsidRDefault="009906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06F1" w:rsidRPr="00CD7889" w:rsidRDefault="0099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08.06</w:t>
            </w:r>
          </w:p>
          <w:p w:rsidR="009906F1" w:rsidRPr="00CD7889" w:rsidRDefault="0099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906F1" w:rsidRPr="00CD7889" w:rsidRDefault="0099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9906F1" w:rsidRPr="00CD7889" w:rsidRDefault="009906F1" w:rsidP="00990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Заиченко И.М.</w:t>
            </w:r>
          </w:p>
          <w:p w:rsidR="009906F1" w:rsidRPr="00CD7889" w:rsidRDefault="009906F1" w:rsidP="00990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9906F1" w:rsidRPr="00CD7889" w:rsidRDefault="009906F1" w:rsidP="009906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9906F1" w:rsidRPr="00CD7889" w:rsidRDefault="009906F1" w:rsidP="0099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8D58F3" w:rsidTr="008D58F3">
        <w:trPr>
          <w:trHeight w:val="28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CD7889" w:rsidRDefault="008D58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детьми  </w:t>
            </w: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 Дню России</w:t>
            </w:r>
          </w:p>
          <w:p w:rsidR="008D58F3" w:rsidRPr="00CD7889" w:rsidRDefault="008D58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"С любовью и верою в Россию"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D58F3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D58F3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Хрячкова.Т.Н</w:t>
            </w:r>
            <w:proofErr w:type="spell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14659" w:rsidTr="008D58F3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14659" w:rsidRPr="00CD78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8D58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детьми </w:t>
            </w: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 Дню России «Россия – Родина моя»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4659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14659" w:rsidRPr="00CD7889" w:rsidRDefault="008D5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C3782E" w:rsidTr="008D58F3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782E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782E" w:rsidRPr="00CD7889" w:rsidRDefault="00C378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Народное гуляние </w:t>
            </w: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 Дню России "Многоликая Россия"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782E" w:rsidRPr="00CD7889" w:rsidRDefault="00C37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12.06.</w:t>
            </w:r>
          </w:p>
          <w:p w:rsidR="00C3782E" w:rsidRPr="00CD7889" w:rsidRDefault="00C37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3782E" w:rsidRPr="00CD7889" w:rsidRDefault="00C37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C3782E" w:rsidRPr="00CD7889" w:rsidRDefault="00C37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3782E" w:rsidRPr="00CD7889" w:rsidRDefault="00C3782E" w:rsidP="00C3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3782E" w:rsidRPr="00CD7889" w:rsidRDefault="00C3782E" w:rsidP="00C3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C3782E" w:rsidRPr="00CD7889" w:rsidRDefault="00C3782E" w:rsidP="00C378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EB72AB" w:rsidTr="008D58F3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 w:rsidP="00EB72AB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78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 отдыха на свежем воздухе " Пой моя гитара".</w:t>
            </w:r>
          </w:p>
          <w:p w:rsidR="00EB72AB" w:rsidRPr="00CD7889" w:rsidRDefault="00EB72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14.06.</w:t>
            </w:r>
          </w:p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Беседка у </w:t>
            </w:r>
          </w:p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B72AB" w:rsidRPr="00CD7889" w:rsidRDefault="00EB72AB" w:rsidP="00EB7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EB72AB" w:rsidRPr="00CD7889" w:rsidRDefault="00EB72AB" w:rsidP="00EB7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EB72AB" w:rsidRPr="00CD7889" w:rsidRDefault="00EB72AB" w:rsidP="00EB7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</w:tc>
      </w:tr>
      <w:tr w:rsidR="00C3782E" w:rsidTr="00EB72AB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Pr="00CD7889" w:rsidRDefault="00C3782E" w:rsidP="00103DE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Pr="00CD7889" w:rsidRDefault="00C3782E" w:rsidP="00103DE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Pr="00CD7889" w:rsidRDefault="00C3782E" w:rsidP="00103DE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Pr="00CD7889" w:rsidRDefault="00C3782E" w:rsidP="00103DE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C3782E" w:rsidRPr="00CD7889" w:rsidRDefault="00C3782E" w:rsidP="00103DE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EB72AB" w:rsidTr="00EB72AB">
        <w:trPr>
          <w:trHeight w:val="361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Pr="00CD7889" w:rsidRDefault="00A36934" w:rsidP="0010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Pr="00CD7889" w:rsidRDefault="00EB72AB" w:rsidP="0010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Танцевально-развлекательный вечер отдыха "Музыка лета".</w:t>
            </w:r>
          </w:p>
          <w:p w:rsidR="00EB72AB" w:rsidRPr="00CD7889" w:rsidRDefault="00EB72AB" w:rsidP="0010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Pr="00CD7889" w:rsidRDefault="00EB72AB" w:rsidP="0010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</w:t>
            </w:r>
          </w:p>
          <w:p w:rsidR="00EB72AB" w:rsidRPr="00CD7889" w:rsidRDefault="00EB72AB" w:rsidP="0010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  <w:p w:rsidR="00EB72AB" w:rsidRPr="00CD7889" w:rsidRDefault="00EB72AB" w:rsidP="0010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72AB" w:rsidRPr="00CD7889" w:rsidRDefault="00EB72AB" w:rsidP="0010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Pr="00CD7889" w:rsidRDefault="00EB72AB" w:rsidP="00103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:rsidR="00EB72AB" w:rsidRPr="00CD7889" w:rsidRDefault="00EB72AB" w:rsidP="0010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EB72AB" w:rsidRPr="00CD7889" w:rsidRDefault="00EB72AB" w:rsidP="0010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EB72AB" w:rsidRPr="00CD7889" w:rsidRDefault="00EB72AB" w:rsidP="00103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Заиченко Л.Ю.</w:t>
            </w:r>
          </w:p>
        </w:tc>
      </w:tr>
      <w:tr w:rsidR="00EB72AB" w:rsidTr="008D58F3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72AB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Акция свеча памяти </w:t>
            </w: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 Дню начала ВОВ «Не гаснет пламя и свеча»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21.06.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Мемориальная зона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Хрячкова.Т.Н</w:t>
            </w:r>
            <w:proofErr w:type="spell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B72AB" w:rsidTr="008D58F3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72AB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 w:rsidP="00EB72AB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</w:p>
          <w:p w:rsidR="00EB72AB" w:rsidRPr="00CD7889" w:rsidRDefault="00EB72AB" w:rsidP="00EB72AB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"А завтра была война".</w:t>
            </w:r>
          </w:p>
          <w:p w:rsidR="00EB72AB" w:rsidRPr="00CD7889" w:rsidRDefault="00EB72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21.06.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A36934" w:rsidTr="008D58F3">
        <w:trPr>
          <w:trHeight w:val="5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6934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6934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6934" w:rsidRPr="00CD7889" w:rsidRDefault="00A36934" w:rsidP="00A36934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Памятка «Наркотики:</w:t>
            </w:r>
          </w:p>
          <w:p w:rsidR="00A36934" w:rsidRPr="00CD7889" w:rsidRDefault="00A36934" w:rsidP="00A36934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путешествие туда</w:t>
            </w:r>
          </w:p>
          <w:p w:rsidR="00A36934" w:rsidRPr="00CD7889" w:rsidRDefault="00A36934" w:rsidP="00A36934">
            <w:pPr>
              <w:ind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без обратно»                                            (26 июня – Международный день борьбы с наркотиками</w:t>
            </w:r>
            <w:proofErr w:type="gramEnd"/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6934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25.06.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36934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36934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EB72AB" w:rsidTr="008D58F3">
        <w:trPr>
          <w:trHeight w:val="690"/>
        </w:trPr>
        <w:tc>
          <w:tcPr>
            <w:tcW w:w="665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A36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B72AB" w:rsidRPr="00CD78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 w:rsidP="00EB7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- развлекательный вечер отдыха </w:t>
            </w:r>
            <w:proofErr w:type="gramStart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D7889">
              <w:rPr>
                <w:rFonts w:ascii="Times New Roman" w:hAnsi="Times New Roman" w:cs="Times New Roman"/>
                <w:sz w:val="24"/>
                <w:szCs w:val="24"/>
              </w:rPr>
              <w:t xml:space="preserve"> дню молодежи  на площади ДК  </w:t>
            </w:r>
          </w:p>
          <w:p w:rsidR="00EB72AB" w:rsidRPr="00CD7889" w:rsidRDefault="00EB72AB" w:rsidP="00EB72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"Танцы под фонарем"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29.06</w:t>
            </w:r>
          </w:p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889">
              <w:rPr>
                <w:rFonts w:ascii="Times New Roman" w:hAnsi="Times New Roman" w:cs="Times New Roman"/>
                <w:sz w:val="24"/>
                <w:szCs w:val="24"/>
              </w:rPr>
              <w:t>Заиченко Л.Ю.</w:t>
            </w:r>
          </w:p>
          <w:p w:rsidR="00EB72AB" w:rsidRPr="00CD7889" w:rsidRDefault="00EB7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4659" w:rsidRDefault="00C14659" w:rsidP="00C14659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C14659" w:rsidRDefault="00C14659" w:rsidP="00C14659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197F36" w:rsidRDefault="00197F36" w:rsidP="00C14659">
      <w:pPr>
        <w:ind w:hanging="709"/>
      </w:pPr>
    </w:p>
    <w:p w:rsidR="00197F36" w:rsidRDefault="00197F36" w:rsidP="00C14659">
      <w:pPr>
        <w:ind w:hanging="709"/>
      </w:pPr>
    </w:p>
    <w:p w:rsidR="00197F36" w:rsidRDefault="00197F36" w:rsidP="00C14659">
      <w:pPr>
        <w:ind w:hanging="709"/>
      </w:pPr>
    </w:p>
    <w:p w:rsidR="00C14659" w:rsidRPr="00CD7889" w:rsidRDefault="00C14659" w:rsidP="00C1465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7889">
        <w:rPr>
          <w:rFonts w:ascii="Times New Roman" w:hAnsi="Times New Roman" w:cs="Times New Roman"/>
          <w:sz w:val="28"/>
          <w:szCs w:val="28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C14659" w:rsidRPr="00CD7889" w:rsidRDefault="00C14659" w:rsidP="00C1465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7889">
        <w:rPr>
          <w:rFonts w:ascii="Times New Roman" w:hAnsi="Times New Roman" w:cs="Times New Roman"/>
          <w:sz w:val="28"/>
          <w:szCs w:val="28"/>
        </w:rPr>
        <w:t>По пунктам 3, 7, 8, 9, 17, 21 настоящего плана желательно присутствие сотрудников полиции для обеспечения охраны общественного порядка.</w:t>
      </w: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D7889">
        <w:rPr>
          <w:rFonts w:ascii="Times New Roman" w:hAnsi="Times New Roman" w:cs="Times New Roman"/>
          <w:i/>
          <w:sz w:val="28"/>
          <w:szCs w:val="28"/>
          <w:u w:val="single"/>
        </w:rPr>
        <w:t>План составила:</w:t>
      </w: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7889">
        <w:rPr>
          <w:rFonts w:ascii="Times New Roman" w:hAnsi="Times New Roman" w:cs="Times New Roman"/>
          <w:b/>
          <w:sz w:val="28"/>
          <w:szCs w:val="28"/>
        </w:rPr>
        <w:t xml:space="preserve">Художественный руководитель </w:t>
      </w: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7889">
        <w:rPr>
          <w:rFonts w:ascii="Times New Roman" w:hAnsi="Times New Roman" w:cs="Times New Roman"/>
          <w:b/>
          <w:sz w:val="28"/>
          <w:szCs w:val="28"/>
        </w:rPr>
        <w:t>МКУК «Котляревский СДК»                  Т.Г. Елшина</w:t>
      </w: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14659" w:rsidRPr="00CD7889" w:rsidRDefault="00C14659" w:rsidP="00C146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D7889">
        <w:rPr>
          <w:rFonts w:ascii="Times New Roman" w:hAnsi="Times New Roman" w:cs="Times New Roman"/>
          <w:i/>
          <w:sz w:val="28"/>
          <w:szCs w:val="28"/>
        </w:rPr>
        <w:t>«_______»</w:t>
      </w:r>
      <w:r w:rsidRPr="00CD7889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A36C74" w:rsidRPr="00CD7889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Май </w:t>
      </w:r>
      <w:r w:rsidRPr="00CD7889">
        <w:rPr>
          <w:rFonts w:ascii="Times New Roman" w:hAnsi="Times New Roman" w:cs="Times New Roman"/>
          <w:i/>
          <w:sz w:val="28"/>
          <w:szCs w:val="28"/>
        </w:rPr>
        <w:t>2024 г.</w:t>
      </w: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4659" w:rsidRPr="00CD7889" w:rsidRDefault="00C14659" w:rsidP="00C146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D7889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Pr="00CD7889">
        <w:rPr>
          <w:rFonts w:ascii="Times New Roman" w:hAnsi="Times New Roman" w:cs="Times New Roman"/>
          <w:sz w:val="28"/>
          <w:szCs w:val="28"/>
        </w:rPr>
        <w:t>. №________  от «______»_</w:t>
      </w:r>
      <w:r w:rsidR="00A36C74" w:rsidRPr="00CD7889">
        <w:rPr>
          <w:rFonts w:ascii="Times New Roman" w:hAnsi="Times New Roman" w:cs="Times New Roman"/>
          <w:sz w:val="28"/>
          <w:szCs w:val="28"/>
          <w:u w:val="single"/>
        </w:rPr>
        <w:t xml:space="preserve"> Май </w:t>
      </w:r>
      <w:r w:rsidRPr="00CD7889">
        <w:rPr>
          <w:rFonts w:ascii="Times New Roman" w:hAnsi="Times New Roman" w:cs="Times New Roman"/>
          <w:sz w:val="28"/>
          <w:szCs w:val="28"/>
        </w:rPr>
        <w:t>2024 г.</w:t>
      </w: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4659" w:rsidRPr="00CD7889" w:rsidRDefault="00C14659" w:rsidP="00C146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spacing w:after="0" w:line="240" w:lineRule="auto"/>
        <w:rPr>
          <w:rFonts w:asciiTheme="majorHAnsi" w:hAnsiTheme="majorHAnsi" w:cs="Times New Roman"/>
          <w:sz w:val="28"/>
          <w:szCs w:val="28"/>
        </w:rPr>
      </w:pPr>
    </w:p>
    <w:p w:rsidR="00C14659" w:rsidRPr="0020163D" w:rsidRDefault="00C14659" w:rsidP="00C14659">
      <w:pPr>
        <w:rPr>
          <w:rFonts w:asciiTheme="majorHAnsi" w:hAnsiTheme="majorHAnsi" w:cs="Times New Roman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Pr="0020163D" w:rsidRDefault="00C14659" w:rsidP="00C14659">
      <w:pPr>
        <w:rPr>
          <w:rFonts w:asciiTheme="majorHAnsi" w:hAnsiTheme="majorHAnsi"/>
        </w:rPr>
      </w:pPr>
    </w:p>
    <w:p w:rsidR="00C14659" w:rsidRDefault="00C14659" w:rsidP="00C14659">
      <w:pPr>
        <w:spacing w:after="0"/>
        <w:jc w:val="center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Default="00C14659" w:rsidP="00C14659">
      <w:pPr>
        <w:spacing w:after="0"/>
        <w:rPr>
          <w:rFonts w:asciiTheme="majorHAnsi" w:hAnsiTheme="majorHAnsi" w:cs="Times New Roman"/>
        </w:rPr>
      </w:pP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proofErr w:type="spellStart"/>
      <w:r w:rsidRPr="0020163D">
        <w:rPr>
          <w:rFonts w:asciiTheme="majorHAnsi" w:hAnsiTheme="majorHAnsi" w:cs="Times New Roman"/>
        </w:rPr>
        <w:t>Отп</w:t>
      </w:r>
      <w:proofErr w:type="spellEnd"/>
      <w:r w:rsidRPr="0020163D">
        <w:rPr>
          <w:rFonts w:asciiTheme="majorHAnsi" w:hAnsiTheme="majorHAnsi" w:cs="Times New Roman"/>
        </w:rPr>
        <w:t>. 3 экз.</w:t>
      </w: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 xml:space="preserve">1 - в </w:t>
      </w:r>
      <w:proofErr w:type="gramStart"/>
      <w:r w:rsidRPr="0020163D">
        <w:rPr>
          <w:rFonts w:asciiTheme="majorHAnsi" w:hAnsiTheme="majorHAnsi" w:cs="Times New Roman"/>
        </w:rPr>
        <w:t>ПН</w:t>
      </w:r>
      <w:proofErr w:type="gramEnd"/>
      <w:r w:rsidRPr="0020163D">
        <w:rPr>
          <w:rFonts w:asciiTheme="majorHAnsi" w:hAnsiTheme="majorHAnsi" w:cs="Times New Roman"/>
        </w:rPr>
        <w:t xml:space="preserve"> № 2</w:t>
      </w: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>2 - Худ</w:t>
      </w:r>
      <w:proofErr w:type="gramStart"/>
      <w:r w:rsidRPr="0020163D">
        <w:rPr>
          <w:rFonts w:asciiTheme="majorHAnsi" w:hAnsiTheme="majorHAnsi" w:cs="Times New Roman"/>
        </w:rPr>
        <w:t>.</w:t>
      </w:r>
      <w:proofErr w:type="gramEnd"/>
      <w:r w:rsidRPr="0020163D">
        <w:rPr>
          <w:rFonts w:asciiTheme="majorHAnsi" w:hAnsiTheme="majorHAnsi" w:cs="Times New Roman"/>
        </w:rPr>
        <w:t>/</w:t>
      </w:r>
      <w:proofErr w:type="gramStart"/>
      <w:r w:rsidRPr="0020163D">
        <w:rPr>
          <w:rFonts w:asciiTheme="majorHAnsi" w:hAnsiTheme="majorHAnsi" w:cs="Times New Roman"/>
        </w:rPr>
        <w:t>р</w:t>
      </w:r>
      <w:proofErr w:type="gramEnd"/>
      <w:r w:rsidRPr="0020163D">
        <w:rPr>
          <w:rFonts w:asciiTheme="majorHAnsi" w:hAnsiTheme="majorHAnsi" w:cs="Times New Roman"/>
        </w:rPr>
        <w:t>ук. Елшина Т.Г.</w:t>
      </w: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>3 - вестибюль ДК (</w:t>
      </w:r>
      <w:r w:rsidRPr="0020163D">
        <w:rPr>
          <w:rFonts w:asciiTheme="majorHAnsi" w:hAnsiTheme="majorHAnsi" w:cs="Times New Roman"/>
          <w:i/>
        </w:rPr>
        <w:t>уничтожить по исполнению</w:t>
      </w:r>
      <w:r w:rsidRPr="0020163D">
        <w:rPr>
          <w:rFonts w:asciiTheme="majorHAnsi" w:hAnsiTheme="majorHAnsi" w:cs="Times New Roman"/>
        </w:rPr>
        <w:t>)</w:t>
      </w:r>
    </w:p>
    <w:p w:rsidR="00C14659" w:rsidRPr="0020163D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 xml:space="preserve">Исп. и </w:t>
      </w:r>
      <w:proofErr w:type="spellStart"/>
      <w:r w:rsidRPr="0020163D">
        <w:rPr>
          <w:rFonts w:asciiTheme="majorHAnsi" w:hAnsiTheme="majorHAnsi" w:cs="Times New Roman"/>
        </w:rPr>
        <w:t>отп</w:t>
      </w:r>
      <w:proofErr w:type="spellEnd"/>
      <w:r w:rsidRPr="0020163D">
        <w:rPr>
          <w:rFonts w:asciiTheme="majorHAnsi" w:hAnsiTheme="majorHAnsi" w:cs="Times New Roman"/>
        </w:rPr>
        <w:t>. Елшина Т.Г.</w:t>
      </w:r>
    </w:p>
    <w:p w:rsidR="00C14659" w:rsidRPr="00A86948" w:rsidRDefault="00C14659" w:rsidP="00C14659">
      <w:pPr>
        <w:spacing w:after="0"/>
        <w:rPr>
          <w:rFonts w:asciiTheme="majorHAnsi" w:hAnsiTheme="majorHAnsi" w:cs="Times New Roman"/>
        </w:rPr>
      </w:pPr>
      <w:r w:rsidRPr="0020163D">
        <w:rPr>
          <w:rFonts w:asciiTheme="majorHAnsi" w:hAnsiTheme="majorHAnsi" w:cs="Times New Roman"/>
        </w:rPr>
        <w:t>2</w:t>
      </w:r>
      <w:r>
        <w:rPr>
          <w:rFonts w:asciiTheme="majorHAnsi" w:hAnsiTheme="majorHAnsi" w:cs="Times New Roman"/>
        </w:rPr>
        <w:t>7</w:t>
      </w:r>
      <w:r w:rsidRPr="0020163D">
        <w:rPr>
          <w:rFonts w:asciiTheme="majorHAnsi" w:hAnsiTheme="majorHAnsi" w:cs="Times New Roman"/>
        </w:rPr>
        <w:t>.0</w:t>
      </w:r>
      <w:bookmarkStart w:id="0" w:name="_GoBack"/>
      <w:bookmarkEnd w:id="0"/>
      <w:r w:rsidR="00A36C74">
        <w:rPr>
          <w:rFonts w:asciiTheme="majorHAnsi" w:hAnsiTheme="majorHAnsi" w:cs="Times New Roman"/>
        </w:rPr>
        <w:t>5</w:t>
      </w:r>
      <w:r w:rsidRPr="0020163D">
        <w:rPr>
          <w:rFonts w:asciiTheme="majorHAnsi" w:hAnsiTheme="majorHAnsi" w:cs="Times New Roman"/>
        </w:rPr>
        <w:t>.2024</w:t>
      </w:r>
    </w:p>
    <w:p w:rsidR="00C14659" w:rsidRPr="006D2715" w:rsidRDefault="00C14659" w:rsidP="00C14659"/>
    <w:p w:rsidR="00C14659" w:rsidRDefault="00C14659" w:rsidP="00C14659">
      <w:pPr>
        <w:ind w:hanging="709"/>
      </w:pPr>
    </w:p>
    <w:sectPr w:rsidR="00C14659" w:rsidSect="00A36934">
      <w:pgSz w:w="11906" w:h="16838"/>
      <w:pgMar w:top="28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C14659"/>
    <w:rsid w:val="000F452A"/>
    <w:rsid w:val="00197F36"/>
    <w:rsid w:val="00252032"/>
    <w:rsid w:val="00391145"/>
    <w:rsid w:val="005713C8"/>
    <w:rsid w:val="006C68F8"/>
    <w:rsid w:val="008D58F3"/>
    <w:rsid w:val="009906F1"/>
    <w:rsid w:val="00A36934"/>
    <w:rsid w:val="00A36C74"/>
    <w:rsid w:val="00AC2B9D"/>
    <w:rsid w:val="00C14659"/>
    <w:rsid w:val="00C3782E"/>
    <w:rsid w:val="00CD7889"/>
    <w:rsid w:val="00EB72AB"/>
    <w:rsid w:val="00EE3FAE"/>
    <w:rsid w:val="00F3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46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197F36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6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4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2024-05-20T12:51:00Z</dcterms:created>
  <dcterms:modified xsi:type="dcterms:W3CDTF">2024-06-24T09:35:00Z</dcterms:modified>
</cp:coreProperties>
</file>